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D69F4" w14:textId="77777777" w:rsidR="00DA58BD" w:rsidRPr="00AC259D" w:rsidRDefault="00DA58BD" w:rsidP="00DA58BD">
      <w:pPr>
        <w:jc w:val="center"/>
        <w:rPr>
          <w:rFonts w:eastAsia="Calibri"/>
          <w:b/>
        </w:rPr>
      </w:pPr>
      <w:r w:rsidRPr="00AC259D">
        <w:rPr>
          <w:rFonts w:eastAsia="Calibri"/>
          <w:b/>
        </w:rPr>
        <w:t xml:space="preserve">CHƯƠNG TRÌNH HỘI NGHỊ TRỰC TUYẾN </w:t>
      </w:r>
    </w:p>
    <w:p w14:paraId="1E067901" w14:textId="77777777" w:rsidR="00DA58BD" w:rsidRPr="00AC259D" w:rsidRDefault="00DA58BD" w:rsidP="00DA58BD">
      <w:pPr>
        <w:spacing w:line="264" w:lineRule="auto"/>
        <w:jc w:val="center"/>
        <w:rPr>
          <w:rFonts w:eastAsia="Calibri"/>
          <w:b/>
        </w:rPr>
      </w:pPr>
      <w:r w:rsidRPr="00AC259D">
        <w:rPr>
          <w:rFonts w:eastAsia="Calibri"/>
          <w:b/>
        </w:rPr>
        <w:t>Triển khai công tác y tế năm 2020 và phòng, chống dịch bệnh COVID-19</w:t>
      </w:r>
    </w:p>
    <w:p w14:paraId="795CDA26" w14:textId="77777777" w:rsidR="00DA58BD" w:rsidRPr="00AC259D" w:rsidRDefault="00DA58BD" w:rsidP="00DA58BD">
      <w:pPr>
        <w:spacing w:after="120"/>
        <w:jc w:val="center"/>
        <w:rPr>
          <w:rFonts w:eastAsia="Calibri"/>
          <w:i/>
          <w:sz w:val="26"/>
        </w:rPr>
      </w:pPr>
      <w:r w:rsidRPr="00AC259D">
        <w:rPr>
          <w:rFonts w:eastAsia="Calibri"/>
          <w:i/>
          <w:sz w:val="26"/>
        </w:rPr>
        <w:t>Ngày 25 tháng 02 năm 2020</w:t>
      </w:r>
    </w:p>
    <w:tbl>
      <w:tblPr>
        <w:tblW w:w="10411" w:type="dxa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4856"/>
        <w:gridCol w:w="3853"/>
      </w:tblGrid>
      <w:tr w:rsidR="00DA58BD" w:rsidRPr="00AC259D" w14:paraId="51D9FFB4" w14:textId="77777777" w:rsidTr="001B3E15">
        <w:trPr>
          <w:tblHeader/>
          <w:jc w:val="center"/>
        </w:trPr>
        <w:tc>
          <w:tcPr>
            <w:tcW w:w="1702" w:type="dxa"/>
          </w:tcPr>
          <w:p w14:paraId="7A29EC3F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  <w:b/>
              </w:rPr>
            </w:pPr>
            <w:r w:rsidRPr="00AC259D">
              <w:rPr>
                <w:rFonts w:eastAsia="Calibri"/>
                <w:b/>
              </w:rPr>
              <w:t>Thời gian</w:t>
            </w:r>
          </w:p>
        </w:tc>
        <w:tc>
          <w:tcPr>
            <w:tcW w:w="4856" w:type="dxa"/>
          </w:tcPr>
          <w:p w14:paraId="35592440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  <w:b/>
              </w:rPr>
            </w:pPr>
            <w:r w:rsidRPr="00AC259D">
              <w:rPr>
                <w:rFonts w:eastAsia="Calibri"/>
                <w:b/>
              </w:rPr>
              <w:t>Nội dung</w:t>
            </w:r>
          </w:p>
        </w:tc>
        <w:tc>
          <w:tcPr>
            <w:tcW w:w="3853" w:type="dxa"/>
          </w:tcPr>
          <w:p w14:paraId="37D06C5D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  <w:b/>
              </w:rPr>
            </w:pPr>
            <w:r w:rsidRPr="00AC259D">
              <w:rPr>
                <w:rFonts w:eastAsia="Calibri"/>
                <w:b/>
              </w:rPr>
              <w:t>Thực hiện</w:t>
            </w:r>
          </w:p>
        </w:tc>
      </w:tr>
      <w:tr w:rsidR="00DA58BD" w:rsidRPr="00AC259D" w14:paraId="23F3D02D" w14:textId="77777777" w:rsidTr="001B3E15">
        <w:trPr>
          <w:jc w:val="center"/>
        </w:trPr>
        <w:tc>
          <w:tcPr>
            <w:tcW w:w="1702" w:type="dxa"/>
          </w:tcPr>
          <w:p w14:paraId="33338704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7:30 - 8:00</w:t>
            </w:r>
          </w:p>
        </w:tc>
        <w:tc>
          <w:tcPr>
            <w:tcW w:w="4856" w:type="dxa"/>
          </w:tcPr>
          <w:p w14:paraId="5ACF6A23" w14:textId="77777777" w:rsidR="00DA58BD" w:rsidRPr="00AC259D" w:rsidRDefault="00DA58BD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Đón tiếp đại biểu</w:t>
            </w:r>
          </w:p>
        </w:tc>
        <w:tc>
          <w:tcPr>
            <w:tcW w:w="3853" w:type="dxa"/>
          </w:tcPr>
          <w:p w14:paraId="622797B4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Ban Tổ chức</w:t>
            </w:r>
          </w:p>
        </w:tc>
      </w:tr>
      <w:tr w:rsidR="00DA58BD" w:rsidRPr="00AC259D" w14:paraId="1DF5FA3F" w14:textId="77777777" w:rsidTr="001B3E15">
        <w:trPr>
          <w:jc w:val="center"/>
        </w:trPr>
        <w:tc>
          <w:tcPr>
            <w:tcW w:w="1702" w:type="dxa"/>
          </w:tcPr>
          <w:p w14:paraId="5B860485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8:00 - 8:05</w:t>
            </w:r>
          </w:p>
          <w:p w14:paraId="3F6848A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1EB8A69C" w14:textId="77777777" w:rsidR="00DA58BD" w:rsidRPr="00AC259D" w:rsidRDefault="00DA58BD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Tuyên bố lý do, giới thiệu chương trình, thành phần </w:t>
            </w:r>
          </w:p>
        </w:tc>
        <w:tc>
          <w:tcPr>
            <w:tcW w:w="3853" w:type="dxa"/>
          </w:tcPr>
          <w:p w14:paraId="2CDC6406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Văn phòng Bộ </w:t>
            </w:r>
          </w:p>
        </w:tc>
      </w:tr>
      <w:tr w:rsidR="00DA58BD" w:rsidRPr="00AC259D" w14:paraId="69940E07" w14:textId="77777777" w:rsidTr="001B3E15">
        <w:trPr>
          <w:jc w:val="center"/>
        </w:trPr>
        <w:tc>
          <w:tcPr>
            <w:tcW w:w="1702" w:type="dxa"/>
          </w:tcPr>
          <w:p w14:paraId="008E01F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8:05 – 8:25</w:t>
            </w:r>
          </w:p>
          <w:p w14:paraId="62EEAB69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7932C1F2" w14:textId="77777777" w:rsidR="00DA58BD" w:rsidRPr="00AC259D" w:rsidRDefault="00DA58BD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Tổng kết công tác y tế năm 2019, các nhiệm vụ, giải pháp chủ yếu năm 2020 </w:t>
            </w:r>
          </w:p>
        </w:tc>
        <w:tc>
          <w:tcPr>
            <w:tcW w:w="3853" w:type="dxa"/>
          </w:tcPr>
          <w:p w14:paraId="2B474E50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Phim tư liệu</w:t>
            </w:r>
          </w:p>
        </w:tc>
      </w:tr>
      <w:tr w:rsidR="00DA58BD" w:rsidRPr="00AC259D" w14:paraId="35B12B72" w14:textId="77777777" w:rsidTr="001B3E15">
        <w:trPr>
          <w:jc w:val="center"/>
        </w:trPr>
        <w:tc>
          <w:tcPr>
            <w:tcW w:w="1702" w:type="dxa"/>
          </w:tcPr>
          <w:p w14:paraId="6FEB20DF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8:25 - 8:40</w:t>
            </w:r>
          </w:p>
          <w:p w14:paraId="2A58EE4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30BA80A6" w14:textId="77777777" w:rsidR="00DA58BD" w:rsidRPr="00AC259D" w:rsidRDefault="00DA58BD" w:rsidP="009D2297">
            <w:pPr>
              <w:widowControl w:val="0"/>
              <w:spacing w:before="20" w:after="20"/>
              <w:jc w:val="both"/>
              <w:rPr>
                <w:rFonts w:eastAsia="Calibri"/>
                <w:spacing w:val="-2"/>
              </w:rPr>
            </w:pPr>
            <w:r w:rsidRPr="00AC259D">
              <w:rPr>
                <w:rFonts w:eastAsia="Calibri"/>
                <w:spacing w:val="-2"/>
              </w:rPr>
              <w:t>Công tác dự phòng</w:t>
            </w:r>
            <w:r w:rsidR="009D2297">
              <w:rPr>
                <w:rFonts w:eastAsia="Calibri"/>
                <w:spacing w:val="-2"/>
              </w:rPr>
              <w:t xml:space="preserve">, trong đó có </w:t>
            </w:r>
            <w:r w:rsidRPr="00AC259D">
              <w:rPr>
                <w:rFonts w:eastAsia="Calibri"/>
                <w:spacing w:val="-2"/>
              </w:rPr>
              <w:t>dự phòng dịch bệnh COVID-19</w:t>
            </w:r>
          </w:p>
        </w:tc>
        <w:tc>
          <w:tcPr>
            <w:tcW w:w="3853" w:type="dxa"/>
          </w:tcPr>
          <w:p w14:paraId="7DE62C21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0237E74D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Đỗ Xuân Tuyên </w:t>
            </w:r>
          </w:p>
        </w:tc>
      </w:tr>
      <w:tr w:rsidR="00DA58BD" w:rsidRPr="00AC259D" w14:paraId="1F2321D4" w14:textId="77777777" w:rsidTr="001B3E15">
        <w:trPr>
          <w:jc w:val="center"/>
        </w:trPr>
        <w:tc>
          <w:tcPr>
            <w:tcW w:w="1702" w:type="dxa"/>
          </w:tcPr>
          <w:p w14:paraId="68DC9047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8:40 - 8:55 </w:t>
            </w:r>
          </w:p>
          <w:p w14:paraId="7097D8C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0C64DE42" w14:textId="77777777" w:rsidR="00DA58BD" w:rsidRPr="00AC259D" w:rsidRDefault="00DA58BD" w:rsidP="009D2297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Công tác khám, chữa bệnh</w:t>
            </w:r>
            <w:r w:rsidR="009D2297">
              <w:rPr>
                <w:rFonts w:eastAsia="Calibri"/>
              </w:rPr>
              <w:t>, tr</w:t>
            </w:r>
            <w:r w:rsidRPr="00AC259D">
              <w:rPr>
                <w:rFonts w:eastAsia="Calibri"/>
              </w:rPr>
              <w:t>ong đó có công tác điều trị bệnh COVID-19</w:t>
            </w:r>
          </w:p>
        </w:tc>
        <w:tc>
          <w:tcPr>
            <w:tcW w:w="3853" w:type="dxa"/>
          </w:tcPr>
          <w:p w14:paraId="14AF3CDB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21BE5DD9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Nguyễn Trường Sơn </w:t>
            </w:r>
          </w:p>
        </w:tc>
      </w:tr>
      <w:tr w:rsidR="00DA58BD" w:rsidRPr="00AC259D" w14:paraId="15C99C8A" w14:textId="77777777" w:rsidTr="001B3E15">
        <w:trPr>
          <w:jc w:val="center"/>
        </w:trPr>
        <w:tc>
          <w:tcPr>
            <w:tcW w:w="1702" w:type="dxa"/>
          </w:tcPr>
          <w:p w14:paraId="21D58D3F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8:55 - 9:10</w:t>
            </w:r>
          </w:p>
        </w:tc>
        <w:tc>
          <w:tcPr>
            <w:tcW w:w="4856" w:type="dxa"/>
          </w:tcPr>
          <w:p w14:paraId="18986B74" w14:textId="77777777" w:rsidR="00DA58BD" w:rsidRPr="00AC259D" w:rsidRDefault="00DA58BD" w:rsidP="009D2297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Công tác dược, trang thiết bị y tế</w:t>
            </w:r>
            <w:r w:rsidR="009D2297">
              <w:rPr>
                <w:rFonts w:eastAsia="Calibri"/>
              </w:rPr>
              <w:t xml:space="preserve">; đảm bảo hậu cần phòng, chống dịch bệnh </w:t>
            </w:r>
            <w:r w:rsidR="009D2297" w:rsidRPr="00AC259D">
              <w:rPr>
                <w:rFonts w:eastAsia="Calibri"/>
              </w:rPr>
              <w:t>COVID-19</w:t>
            </w:r>
          </w:p>
        </w:tc>
        <w:tc>
          <w:tcPr>
            <w:tcW w:w="3853" w:type="dxa"/>
          </w:tcPr>
          <w:p w14:paraId="2A5EF225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177C4757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Trương Quốc Cường </w:t>
            </w:r>
          </w:p>
        </w:tc>
      </w:tr>
      <w:tr w:rsidR="00DA58BD" w:rsidRPr="00AC259D" w14:paraId="6DBE89AF" w14:textId="77777777" w:rsidTr="001B3E15">
        <w:trPr>
          <w:jc w:val="center"/>
        </w:trPr>
        <w:tc>
          <w:tcPr>
            <w:tcW w:w="1702" w:type="dxa"/>
          </w:tcPr>
          <w:p w14:paraId="72871BFE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9:10 – 9:25</w:t>
            </w:r>
          </w:p>
        </w:tc>
        <w:tc>
          <w:tcPr>
            <w:tcW w:w="4856" w:type="dxa"/>
          </w:tcPr>
          <w:p w14:paraId="4449D283" w14:textId="1FE78F39" w:rsidR="00DA58BD" w:rsidRPr="00AC259D" w:rsidRDefault="00DA58BD" w:rsidP="00E72C8C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Công tác kinh tế y tế</w:t>
            </w:r>
            <w:r w:rsidR="009D2297">
              <w:rPr>
                <w:rFonts w:eastAsia="Calibri"/>
              </w:rPr>
              <w:t xml:space="preserve">; truyền thông phòng, chống dịch bệnh </w:t>
            </w:r>
            <w:r w:rsidR="009D2297" w:rsidRPr="00AC259D">
              <w:rPr>
                <w:rFonts w:eastAsia="Calibri"/>
              </w:rPr>
              <w:t>COVID-19</w:t>
            </w:r>
          </w:p>
        </w:tc>
        <w:tc>
          <w:tcPr>
            <w:tcW w:w="3853" w:type="dxa"/>
          </w:tcPr>
          <w:p w14:paraId="5F1DD384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Thứ trưởng </w:t>
            </w:r>
          </w:p>
          <w:p w14:paraId="16484653" w14:textId="77777777" w:rsidR="00DA58BD" w:rsidRPr="00AC259D" w:rsidRDefault="00DA58BD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Nguyễn Thanh Long </w:t>
            </w:r>
          </w:p>
        </w:tc>
      </w:tr>
      <w:tr w:rsidR="001F1EB7" w:rsidRPr="00AC259D" w14:paraId="654B5DE5" w14:textId="77777777" w:rsidTr="001B3E15">
        <w:trPr>
          <w:jc w:val="center"/>
        </w:trPr>
        <w:tc>
          <w:tcPr>
            <w:tcW w:w="1702" w:type="dxa"/>
            <w:vMerge w:val="restart"/>
          </w:tcPr>
          <w:p w14:paraId="4BD14EF9" w14:textId="1251210B" w:rsidR="001F1EB7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9:</w:t>
            </w:r>
            <w:r>
              <w:rPr>
                <w:rFonts w:eastAsia="Calibri"/>
              </w:rPr>
              <w:t>25</w:t>
            </w:r>
            <w:r w:rsidRPr="00AC259D">
              <w:rPr>
                <w:rFonts w:eastAsia="Calibri"/>
              </w:rPr>
              <w:t xml:space="preserve"> – 10:30</w:t>
            </w:r>
          </w:p>
          <w:p w14:paraId="37CF8099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  <w:i/>
              </w:rPr>
              <w:t>(Mỗi bài tham luận, phát biểu ý kiến không quá 7 phút)</w:t>
            </w:r>
          </w:p>
        </w:tc>
        <w:tc>
          <w:tcPr>
            <w:tcW w:w="4856" w:type="dxa"/>
          </w:tcPr>
          <w:p w14:paraId="2E8534C4" w14:textId="77777777" w:rsidR="001F1EB7" w:rsidRPr="00EC0FAF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  <w:b/>
                <w:i/>
              </w:rPr>
            </w:pPr>
            <w:r w:rsidRPr="00EC0FAF">
              <w:rPr>
                <w:rFonts w:eastAsia="Calibri"/>
                <w:b/>
              </w:rPr>
              <w:t>Tham luận</w:t>
            </w:r>
          </w:p>
        </w:tc>
        <w:tc>
          <w:tcPr>
            <w:tcW w:w="3853" w:type="dxa"/>
          </w:tcPr>
          <w:p w14:paraId="47460C1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</w:tr>
      <w:tr w:rsidR="001F1EB7" w:rsidRPr="00AC259D" w14:paraId="5D8DF17E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4BAA2B69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5A504BC3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Công tác chuyển người cách ly dịch bệnh </w:t>
            </w:r>
            <w:r w:rsidRPr="00AC259D">
              <w:rPr>
                <w:rFonts w:eastAsia="Calibri"/>
              </w:rPr>
              <w:t>COVID-19</w:t>
            </w:r>
            <w:r>
              <w:rPr>
                <w:rFonts w:eastAsia="Calibri"/>
              </w:rPr>
              <w:t xml:space="preserve"> xuống tuyến dưới </w:t>
            </w:r>
          </w:p>
        </w:tc>
        <w:tc>
          <w:tcPr>
            <w:tcW w:w="3853" w:type="dxa"/>
          </w:tcPr>
          <w:p w14:paraId="557751E7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Tỉnh Cao Bằng</w:t>
            </w:r>
          </w:p>
        </w:tc>
      </w:tr>
      <w:tr w:rsidR="001F1EB7" w:rsidRPr="00AC259D" w14:paraId="284523D0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2976622A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3DA0B49B" w14:textId="19860EC2" w:rsidR="001F1EB7" w:rsidRPr="0086385A" w:rsidRDefault="0086385A" w:rsidP="0086385A">
            <w:pPr>
              <w:widowControl w:val="0"/>
              <w:spacing w:before="20" w:after="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Kinh nghiệm </w:t>
            </w:r>
            <w:r w:rsidRPr="00AC259D">
              <w:rPr>
                <w:rFonts w:eastAsia="Calibri"/>
              </w:rPr>
              <w:t>tổ chức cách ly dịch bệnh COVID-19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tại</w:t>
            </w:r>
            <w:r>
              <w:rPr>
                <w:rFonts w:eastAsia="Calibri"/>
              </w:rPr>
              <w:t xml:space="preserve"> xã</w:t>
            </w:r>
            <w:r>
              <w:rPr>
                <w:rFonts w:eastAsia="Calibri"/>
              </w:rPr>
              <w:t xml:space="preserve"> Sơn Lôi, Bình Xuyên, Vĩnh Phúc</w:t>
            </w:r>
          </w:p>
        </w:tc>
        <w:tc>
          <w:tcPr>
            <w:tcW w:w="3853" w:type="dxa"/>
          </w:tcPr>
          <w:p w14:paraId="593D85D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Tỉnh Vĩnh Phúc</w:t>
            </w:r>
          </w:p>
        </w:tc>
      </w:tr>
      <w:tr w:rsidR="001F1EB7" w:rsidRPr="00AC259D" w14:paraId="3070CBEF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7F7BA2B3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451D9973" w14:textId="294B0993" w:rsidR="001F1EB7" w:rsidRPr="00AC259D" w:rsidRDefault="0086385A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Kinh nghiệm triển khai các hoạt động y tế trong vùng cách ly dịch bệnh </w:t>
            </w:r>
            <w:r w:rsidRPr="00AC259D">
              <w:rPr>
                <w:rFonts w:eastAsia="Calibri"/>
              </w:rPr>
              <w:t>COVID-19</w:t>
            </w:r>
            <w:r>
              <w:rPr>
                <w:rFonts w:eastAsia="Calibri"/>
              </w:rPr>
              <w:t xml:space="preserve"> tại Sơn Lôi, Bình Xuyên, Vĩnh Phúc</w:t>
            </w:r>
          </w:p>
        </w:tc>
        <w:tc>
          <w:tcPr>
            <w:tcW w:w="3853" w:type="dxa"/>
          </w:tcPr>
          <w:p w14:paraId="1B94A453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Lãnh đạo Viện VSDTTW</w:t>
            </w:r>
          </w:p>
        </w:tc>
      </w:tr>
      <w:tr w:rsidR="001F1EB7" w:rsidRPr="00AC259D" w14:paraId="671FFD36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724C6A1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788FAFA7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Tổ chức vệ sinh, khử khuẩn tại các cơ sở đào tạo, trường học chuẩn bị</w:t>
            </w:r>
            <w:bookmarkStart w:id="0" w:name="_GoBack"/>
            <w:bookmarkEnd w:id="0"/>
            <w:r>
              <w:rPr>
                <w:rFonts w:eastAsia="Calibri"/>
              </w:rPr>
              <w:t xml:space="preserve"> đủ điều kiện phục vụ giáo viên, học sinh </w:t>
            </w:r>
          </w:p>
        </w:tc>
        <w:tc>
          <w:tcPr>
            <w:tcW w:w="3853" w:type="dxa"/>
          </w:tcPr>
          <w:p w14:paraId="3B5280B2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Thành phố Hà Nội</w:t>
            </w:r>
          </w:p>
        </w:tc>
      </w:tr>
      <w:tr w:rsidR="001F1EB7" w:rsidRPr="00AC259D" w14:paraId="26CF3343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5141E492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67EA9AB7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Công tác cách ly </w:t>
            </w:r>
            <w:r w:rsidRPr="00AC259D">
              <w:rPr>
                <w:rFonts w:eastAsia="Calibri"/>
              </w:rPr>
              <w:t>dịch bệnh COVID-19</w:t>
            </w:r>
            <w:r>
              <w:rPr>
                <w:rFonts w:eastAsia="Calibri"/>
              </w:rPr>
              <w:t xml:space="preserve"> tại sân bay và khách du lịch </w:t>
            </w:r>
          </w:p>
        </w:tc>
        <w:tc>
          <w:tcPr>
            <w:tcW w:w="3853" w:type="dxa"/>
          </w:tcPr>
          <w:p w14:paraId="2E3E4AFA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Thành phố Đà Nẵng</w:t>
            </w:r>
          </w:p>
        </w:tc>
      </w:tr>
      <w:tr w:rsidR="001F1EB7" w:rsidRPr="00AC259D" w14:paraId="6388447E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75EE4E07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523467B1" w14:textId="4C2520F4" w:rsidR="001F1EB7" w:rsidRDefault="001F1EB7" w:rsidP="008619A5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Công tác phòng, chống dịch bệnh </w:t>
            </w:r>
            <w:r w:rsidR="00E72C8C" w:rsidRPr="00AC259D">
              <w:rPr>
                <w:rFonts w:eastAsia="Calibri"/>
              </w:rPr>
              <w:t>COVID-19</w:t>
            </w:r>
            <w:r w:rsidR="00E72C8C">
              <w:rPr>
                <w:rFonts w:eastAsia="Calibri"/>
              </w:rPr>
              <w:t xml:space="preserve"> </w:t>
            </w:r>
          </w:p>
        </w:tc>
        <w:tc>
          <w:tcPr>
            <w:tcW w:w="3853" w:type="dxa"/>
          </w:tcPr>
          <w:p w14:paraId="3F7AC299" w14:textId="77777777" w:rsidR="001F1EB7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Thành phố Hồ Chí Minh</w:t>
            </w:r>
          </w:p>
        </w:tc>
      </w:tr>
      <w:tr w:rsidR="001F1EB7" w:rsidRPr="00AC259D" w14:paraId="5129374D" w14:textId="77777777" w:rsidTr="00153D1C">
        <w:trPr>
          <w:trHeight w:val="277"/>
          <w:jc w:val="center"/>
        </w:trPr>
        <w:tc>
          <w:tcPr>
            <w:tcW w:w="1702" w:type="dxa"/>
            <w:vMerge/>
          </w:tcPr>
          <w:p w14:paraId="22A45A29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</w:p>
        </w:tc>
        <w:tc>
          <w:tcPr>
            <w:tcW w:w="4856" w:type="dxa"/>
          </w:tcPr>
          <w:p w14:paraId="16239FBA" w14:textId="023DB78C" w:rsidR="001F1EB7" w:rsidRDefault="001F1EB7" w:rsidP="008619A5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Tham luận của Bảo hiểm xã hội Việt Nam</w:t>
            </w:r>
          </w:p>
        </w:tc>
        <w:tc>
          <w:tcPr>
            <w:tcW w:w="3853" w:type="dxa"/>
          </w:tcPr>
          <w:p w14:paraId="6FB36B53" w14:textId="14B727FD" w:rsidR="001F1EB7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Lãnh đạo BHXHVN</w:t>
            </w:r>
          </w:p>
        </w:tc>
      </w:tr>
      <w:tr w:rsidR="001F1EB7" w:rsidRPr="00AC259D" w14:paraId="6AE160EF" w14:textId="77777777" w:rsidTr="001B3E15">
        <w:trPr>
          <w:trHeight w:val="277"/>
          <w:jc w:val="center"/>
        </w:trPr>
        <w:tc>
          <w:tcPr>
            <w:tcW w:w="1702" w:type="dxa"/>
            <w:tcBorders>
              <w:top w:val="single" w:sz="4" w:space="0" w:color="auto"/>
            </w:tcBorders>
          </w:tcPr>
          <w:p w14:paraId="7DB8789A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10:30 - 11:00</w:t>
            </w:r>
          </w:p>
        </w:tc>
        <w:tc>
          <w:tcPr>
            <w:tcW w:w="4856" w:type="dxa"/>
          </w:tcPr>
          <w:p w14:paraId="28F79C31" w14:textId="77777777" w:rsidR="001F1EB7" w:rsidRPr="00AC259D" w:rsidRDefault="001F1EB7" w:rsidP="00EC0FAF">
            <w:pPr>
              <w:widowControl w:val="0"/>
              <w:spacing w:before="20" w:after="20"/>
              <w:jc w:val="both"/>
              <w:rPr>
                <w:rFonts w:eastAsia="Calibri"/>
              </w:rPr>
            </w:pPr>
            <w:r w:rsidRPr="00AC259D">
              <w:rPr>
                <w:rFonts w:eastAsia="Calibri"/>
              </w:rPr>
              <w:t>Phát biểu chỉ đạo; Kết luận và bế mạc của Phó Thủ tướng Chính phủ</w:t>
            </w:r>
          </w:p>
        </w:tc>
        <w:tc>
          <w:tcPr>
            <w:tcW w:w="3853" w:type="dxa"/>
          </w:tcPr>
          <w:p w14:paraId="3E2FBB2C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>Phó Thủ tướng Chính phủ</w:t>
            </w:r>
          </w:p>
          <w:p w14:paraId="482C69BD" w14:textId="77777777" w:rsidR="001F1EB7" w:rsidRPr="00AC259D" w:rsidRDefault="001F1EB7" w:rsidP="00EC0FAF">
            <w:pPr>
              <w:widowControl w:val="0"/>
              <w:spacing w:before="20" w:after="20"/>
              <w:jc w:val="center"/>
              <w:rPr>
                <w:rFonts w:eastAsia="Calibri"/>
              </w:rPr>
            </w:pPr>
            <w:r w:rsidRPr="00AC259D">
              <w:rPr>
                <w:rFonts w:eastAsia="Calibri"/>
              </w:rPr>
              <w:t xml:space="preserve"> Vũ Đức Đam</w:t>
            </w:r>
          </w:p>
        </w:tc>
      </w:tr>
    </w:tbl>
    <w:p w14:paraId="63509287" w14:textId="77777777" w:rsidR="00934243" w:rsidRDefault="00934243"/>
    <w:sectPr w:rsidR="00934243" w:rsidSect="00BC6152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BD"/>
    <w:rsid w:val="001F1EB7"/>
    <w:rsid w:val="003508A0"/>
    <w:rsid w:val="006B2877"/>
    <w:rsid w:val="0071420F"/>
    <w:rsid w:val="007D5162"/>
    <w:rsid w:val="008619A5"/>
    <w:rsid w:val="0086385A"/>
    <w:rsid w:val="00934243"/>
    <w:rsid w:val="009D2297"/>
    <w:rsid w:val="00A61E7B"/>
    <w:rsid w:val="00BC6152"/>
    <w:rsid w:val="00BF7394"/>
    <w:rsid w:val="00C84877"/>
    <w:rsid w:val="00C92A12"/>
    <w:rsid w:val="00D77868"/>
    <w:rsid w:val="00DA58BD"/>
    <w:rsid w:val="00E72C8C"/>
    <w:rsid w:val="00EA6D06"/>
    <w:rsid w:val="00E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28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990</dc:creator>
  <cp:lastModifiedBy>ThuyPT</cp:lastModifiedBy>
  <cp:revision>3</cp:revision>
  <dcterms:created xsi:type="dcterms:W3CDTF">2020-02-24T09:39:00Z</dcterms:created>
  <dcterms:modified xsi:type="dcterms:W3CDTF">2020-02-24T09:44:00Z</dcterms:modified>
</cp:coreProperties>
</file>